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761B" w14:textId="77777777" w:rsidR="00B774B3" w:rsidRPr="00B774B3" w:rsidRDefault="00B774B3" w:rsidP="00B774B3">
      <w:pPr>
        <w:jc w:val="right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（文書番号）</w:t>
      </w:r>
    </w:p>
    <w:p w14:paraId="4D43AD05" w14:textId="09C8B2B4" w:rsidR="00B774B3" w:rsidRPr="00B774B3" w:rsidRDefault="00DE4316" w:rsidP="00B774B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774B3" w:rsidRPr="00B774B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8517009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2743CD3B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6F25209B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宇佐市長　様</w:t>
      </w:r>
    </w:p>
    <w:p w14:paraId="7E60C1C8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60F71003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012E34C3" w14:textId="77777777" w:rsidR="00B774B3" w:rsidRPr="00B774B3" w:rsidRDefault="00B774B3" w:rsidP="00B774B3">
      <w:pPr>
        <w:jc w:val="right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社会福祉法人　○○会</w:t>
      </w:r>
    </w:p>
    <w:p w14:paraId="64AABF01" w14:textId="77777777" w:rsidR="00B774B3" w:rsidRPr="00B774B3" w:rsidRDefault="00B774B3" w:rsidP="00B774B3">
      <w:pPr>
        <w:jc w:val="right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理事長　○○　○○</w:t>
      </w:r>
    </w:p>
    <w:p w14:paraId="056E82FA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7BA36830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46E1028E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412BEB03" w14:textId="77777777" w:rsidR="00B774B3" w:rsidRPr="00B774B3" w:rsidRDefault="00B774B3" w:rsidP="00B774B3">
      <w:pPr>
        <w:jc w:val="center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社会福祉法人の定款変更の届出について</w:t>
      </w:r>
    </w:p>
    <w:p w14:paraId="4CE39B5F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52CC57B7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044DD6E9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393A4A70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社会福祉法第45条の36第4項の規定に基づき、社会福祉法人○○会の定款の下記の事項に係る変更を、別紙のとおり届出ます。</w:t>
      </w:r>
    </w:p>
    <w:p w14:paraId="0C468175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07E12605" w14:textId="77777777" w:rsidR="00B774B3" w:rsidRPr="00B774B3" w:rsidRDefault="00B774B3" w:rsidP="00B774B3">
      <w:pPr>
        <w:jc w:val="center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記</w:t>
      </w:r>
    </w:p>
    <w:p w14:paraId="637C505A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332371ED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71D653C8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変更事項（該当する事項にチェックを入れること）</w:t>
      </w:r>
    </w:p>
    <w:p w14:paraId="465912D2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6233E32B" w14:textId="77777777" w:rsidR="00B774B3" w:rsidRPr="00B774B3" w:rsidRDefault="00B774B3" w:rsidP="00B774B3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□　事務所の所在地</w:t>
      </w:r>
    </w:p>
    <w:p w14:paraId="7B9EE380" w14:textId="77777777" w:rsidR="00B774B3" w:rsidRPr="00B774B3" w:rsidRDefault="00B774B3" w:rsidP="00B774B3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□　基本財産の増加</w:t>
      </w:r>
    </w:p>
    <w:p w14:paraId="198AA182" w14:textId="77777777" w:rsidR="005726A8" w:rsidRPr="00B774B3" w:rsidRDefault="00B774B3" w:rsidP="00B774B3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□　公告の方法</w:t>
      </w:r>
    </w:p>
    <w:p w14:paraId="7662C360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45EE4132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提出書類</w:t>
      </w:r>
      <w:r w:rsidR="00A83028">
        <w:rPr>
          <w:rFonts w:asciiTheme="minorEastAsia" w:hAnsiTheme="minorEastAsia" w:hint="eastAsia"/>
          <w:sz w:val="24"/>
          <w:szCs w:val="24"/>
        </w:rPr>
        <w:t>（各２部）</w:t>
      </w:r>
    </w:p>
    <w:p w14:paraId="6047F6CD" w14:textId="77777777" w:rsidR="00B774B3" w:rsidRPr="00B774B3" w:rsidRDefault="00977030" w:rsidP="00A83028">
      <w:pPr>
        <w:ind w:firstLineChars="886" w:firstLine="21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定款変更届出</w:t>
      </w:r>
      <w:r w:rsidR="00B774B3" w:rsidRPr="00B774B3">
        <w:rPr>
          <w:rFonts w:asciiTheme="minorEastAsia" w:hAnsiTheme="minorEastAsia" w:hint="eastAsia"/>
          <w:sz w:val="24"/>
          <w:szCs w:val="24"/>
        </w:rPr>
        <w:t>書</w:t>
      </w:r>
    </w:p>
    <w:p w14:paraId="43D3F5EE" w14:textId="77777777" w:rsidR="00B774B3" w:rsidRPr="00B774B3" w:rsidRDefault="00B774B3" w:rsidP="00A83028">
      <w:pPr>
        <w:ind w:firstLineChars="886" w:firstLine="2126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新定款</w:t>
      </w:r>
    </w:p>
    <w:p w14:paraId="358E9509" w14:textId="77777777" w:rsidR="00B774B3" w:rsidRPr="00B774B3" w:rsidRDefault="00B774B3" w:rsidP="00A83028">
      <w:pPr>
        <w:ind w:firstLineChars="886" w:firstLine="2126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旧定款</w:t>
      </w:r>
    </w:p>
    <w:p w14:paraId="39F8517D" w14:textId="0A2C449A" w:rsidR="00B774B3" w:rsidRPr="000D6EE4" w:rsidRDefault="006D637F" w:rsidP="00A83028">
      <w:pPr>
        <w:ind w:firstLineChars="886" w:firstLine="2126"/>
        <w:rPr>
          <w:rFonts w:asciiTheme="minorEastAsia" w:hAnsiTheme="minorEastAsia"/>
          <w:color w:val="000000" w:themeColor="text1"/>
          <w:sz w:val="24"/>
          <w:szCs w:val="24"/>
        </w:rPr>
      </w:pPr>
      <w:r w:rsidRPr="000D6EE4">
        <w:rPr>
          <w:rFonts w:asciiTheme="minorEastAsia" w:hAnsiTheme="minorEastAsia" w:hint="eastAsia"/>
          <w:color w:val="000000" w:themeColor="text1"/>
          <w:sz w:val="24"/>
          <w:szCs w:val="24"/>
        </w:rPr>
        <w:t>理事会・</w:t>
      </w:r>
      <w:r w:rsidR="00B774B3" w:rsidRPr="000D6EE4">
        <w:rPr>
          <w:rFonts w:asciiTheme="minorEastAsia" w:hAnsiTheme="minorEastAsia" w:hint="eastAsia"/>
          <w:color w:val="000000" w:themeColor="text1"/>
          <w:sz w:val="24"/>
          <w:szCs w:val="24"/>
        </w:rPr>
        <w:t>評議員会議事録</w:t>
      </w:r>
      <w:r w:rsidR="00851E56" w:rsidRPr="000D6EE4">
        <w:rPr>
          <w:rFonts w:asciiTheme="minorEastAsia" w:hAnsiTheme="minorEastAsia" w:hint="eastAsia"/>
          <w:color w:val="000000" w:themeColor="text1"/>
          <w:sz w:val="24"/>
          <w:szCs w:val="24"/>
        </w:rPr>
        <w:t>の写し</w:t>
      </w:r>
    </w:p>
    <w:p w14:paraId="065AEC60" w14:textId="77777777" w:rsidR="00B774B3" w:rsidRPr="00B774B3" w:rsidRDefault="00B774B3" w:rsidP="00A83028">
      <w:pPr>
        <w:ind w:firstLineChars="886" w:firstLine="2126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原本証明</w:t>
      </w:r>
    </w:p>
    <w:p w14:paraId="692AC8AF" w14:textId="77777777" w:rsidR="00B774B3" w:rsidRPr="00B774B3" w:rsidRDefault="00B774B3" w:rsidP="00A83028">
      <w:pPr>
        <w:ind w:firstLineChars="886" w:firstLine="21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B774B3">
        <w:rPr>
          <w:rFonts w:asciiTheme="minorEastAsia" w:hAnsiTheme="minorEastAsia" w:hint="eastAsia"/>
          <w:sz w:val="24"/>
          <w:szCs w:val="24"/>
        </w:rPr>
        <w:t>その他添付する書類名を記載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2961C90D" w14:textId="77777777" w:rsidR="00B774B3" w:rsidRPr="00B774B3" w:rsidRDefault="00B774B3" w:rsidP="00B774B3"/>
    <w:sectPr w:rsidR="00B774B3" w:rsidRPr="00B774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C3AF" w14:textId="77777777" w:rsidR="00622EFA" w:rsidRDefault="00622EFA" w:rsidP="00851E56">
      <w:r>
        <w:separator/>
      </w:r>
    </w:p>
  </w:endnote>
  <w:endnote w:type="continuationSeparator" w:id="0">
    <w:p w14:paraId="51A8E3D1" w14:textId="77777777" w:rsidR="00622EFA" w:rsidRDefault="00622EFA" w:rsidP="0085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BE96" w14:textId="77777777" w:rsidR="00622EFA" w:rsidRDefault="00622EFA" w:rsidP="00851E56">
      <w:r>
        <w:separator/>
      </w:r>
    </w:p>
  </w:footnote>
  <w:footnote w:type="continuationSeparator" w:id="0">
    <w:p w14:paraId="5651DA03" w14:textId="77777777" w:rsidR="00622EFA" w:rsidRDefault="00622EFA" w:rsidP="0085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4B3"/>
    <w:rsid w:val="000D6EE4"/>
    <w:rsid w:val="005726A8"/>
    <w:rsid w:val="00622EFA"/>
    <w:rsid w:val="006D637F"/>
    <w:rsid w:val="00851E56"/>
    <w:rsid w:val="00977030"/>
    <w:rsid w:val="00A83028"/>
    <w:rsid w:val="00B774B3"/>
    <w:rsid w:val="00DE4316"/>
    <w:rsid w:val="00EA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33D33"/>
  <w15:docId w15:val="{E1A2CC04-4A69-463E-B535-A9F0938E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E56"/>
  </w:style>
  <w:style w:type="paragraph" w:styleId="a5">
    <w:name w:val="footer"/>
    <w:basedOn w:val="a"/>
    <w:link w:val="a6"/>
    <w:uiPriority w:val="99"/>
    <w:unhideWhenUsed/>
    <w:rsid w:val="00851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Usa3650273</cp:lastModifiedBy>
  <cp:revision>5</cp:revision>
  <dcterms:created xsi:type="dcterms:W3CDTF">2017-09-08T04:14:00Z</dcterms:created>
  <dcterms:modified xsi:type="dcterms:W3CDTF">2022-08-23T06:26:00Z</dcterms:modified>
</cp:coreProperties>
</file>